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F6FB" w14:textId="77777777" w:rsidR="00106D35" w:rsidRPr="00D067B9" w:rsidRDefault="00106D35" w:rsidP="00D067B9">
      <w:pPr>
        <w:spacing w:line="360" w:lineRule="auto"/>
      </w:pPr>
    </w:p>
    <w:p w14:paraId="7AE11512" w14:textId="77777777" w:rsidR="00106D35" w:rsidRPr="0075169E" w:rsidRDefault="00000000" w:rsidP="00D067B9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19DE06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75BBF75A" w14:textId="77777777" w:rsidR="00106D35" w:rsidRDefault="00106D35" w:rsidP="00106D35">
                  <w:pPr>
                    <w:pStyle w:val="GvdeMetni"/>
                    <w:spacing w:before="6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470D2850" w14:textId="67EB47D5" w:rsidR="00106D35" w:rsidRDefault="00AD45B7" w:rsidP="00106D35">
                  <w:pPr>
                    <w:pStyle w:val="GvdeMetni"/>
                    <w:ind w:left="2263" w:right="2263"/>
                    <w:jc w:val="center"/>
                  </w:pPr>
                  <w:r>
                    <w:t>INTENSIVE CARE</w:t>
                  </w:r>
                  <w:r w:rsidR="00106D35">
                    <w:t xml:space="preserve"> (</w:t>
                  </w:r>
                  <w:r w:rsidR="00035AA7">
                    <w:t>PHASE</w:t>
                  </w:r>
                  <w:r w:rsidR="00106D35">
                    <w:t xml:space="preserve"> 5)</w:t>
                  </w:r>
                </w:p>
              </w:txbxContent>
            </v:textbox>
            <w10:anchorlock/>
          </v:shape>
        </w:pict>
      </w:r>
    </w:p>
    <w:p w14:paraId="27F242CF" w14:textId="77777777" w:rsidR="00106D35" w:rsidRPr="0075169E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75169E" w14:paraId="7186F7A2" w14:textId="77777777" w:rsidTr="00756500">
        <w:trPr>
          <w:trHeight w:val="503"/>
        </w:trPr>
        <w:tc>
          <w:tcPr>
            <w:tcW w:w="9212" w:type="dxa"/>
            <w:gridSpan w:val="2"/>
            <w:shd w:val="clear" w:color="auto" w:fill="94B3D6"/>
          </w:tcPr>
          <w:p w14:paraId="13F9CF00" w14:textId="4A3897E1" w:rsidR="00106D35" w:rsidRPr="0075169E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AIM(S)</w:t>
            </w:r>
          </w:p>
        </w:tc>
      </w:tr>
      <w:tr w:rsidR="00106D35" w:rsidRPr="0075169E" w14:paraId="13B3AA4A" w14:textId="77777777" w:rsidTr="00016865">
        <w:trPr>
          <w:trHeight w:val="803"/>
        </w:trPr>
        <w:tc>
          <w:tcPr>
            <w:tcW w:w="674" w:type="dxa"/>
          </w:tcPr>
          <w:p w14:paraId="61D6EA60" w14:textId="77777777" w:rsidR="00106D35" w:rsidRPr="0075169E" w:rsidRDefault="00106D35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CEA4DB4" w14:textId="21DEE6AA" w:rsidR="00106D35" w:rsidRPr="0075169E" w:rsidRDefault="00756500" w:rsidP="00D067B9">
            <w:pPr>
              <w:spacing w:line="360" w:lineRule="auto"/>
              <w:rPr>
                <w:lang w:val="en-US"/>
              </w:rPr>
            </w:pPr>
            <w:r w:rsidRPr="0075169E">
              <w:rPr>
                <w:lang w:val="en-US"/>
              </w:rPr>
              <w:t>In this course</w:t>
            </w:r>
            <w:r w:rsidR="00923699" w:rsidRPr="00923699">
              <w:rPr>
                <w:lang w:val="en-US"/>
              </w:rPr>
              <w:t>, it is aimed that the students learn the working conditions and procedures of the intensive care clinic.</w:t>
            </w:r>
          </w:p>
        </w:tc>
      </w:tr>
    </w:tbl>
    <w:p w14:paraId="6E989FB0" w14:textId="77777777" w:rsidR="00106D35" w:rsidRPr="0075169E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75169E" w14:paraId="72D564E6" w14:textId="77777777" w:rsidTr="00756500">
        <w:trPr>
          <w:trHeight w:val="440"/>
        </w:trPr>
        <w:tc>
          <w:tcPr>
            <w:tcW w:w="9212" w:type="dxa"/>
            <w:gridSpan w:val="2"/>
            <w:shd w:val="clear" w:color="auto" w:fill="94B3D6"/>
          </w:tcPr>
          <w:p w14:paraId="703315BA" w14:textId="3C8B62D6" w:rsidR="00106D35" w:rsidRPr="0075169E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LEARNING OBJECTIVE(S)</w:t>
            </w:r>
          </w:p>
        </w:tc>
      </w:tr>
      <w:tr w:rsidR="00923699" w:rsidRPr="0075169E" w14:paraId="6F8A2DDF" w14:textId="77777777" w:rsidTr="00016865">
        <w:trPr>
          <w:trHeight w:val="482"/>
        </w:trPr>
        <w:tc>
          <w:tcPr>
            <w:tcW w:w="674" w:type="dxa"/>
          </w:tcPr>
          <w:p w14:paraId="7F8CADC8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2F3D6F4" w14:textId="14DC9A54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proofErr w:type="spellStart"/>
            <w:r w:rsidRPr="00E60142">
              <w:t>To</w:t>
            </w:r>
            <w:proofErr w:type="spellEnd"/>
            <w:r w:rsidRPr="00E60142">
              <w:t xml:space="preserve"> be </w:t>
            </w:r>
            <w:proofErr w:type="spellStart"/>
            <w:r w:rsidRPr="00E60142">
              <w:t>able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to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care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for</w:t>
            </w:r>
            <w:proofErr w:type="spellEnd"/>
            <w:r w:rsidRPr="00E60142">
              <w:t xml:space="preserve"> post-</w:t>
            </w:r>
            <w:proofErr w:type="spellStart"/>
            <w:r w:rsidRPr="00E60142">
              <w:t>resuscitative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patients</w:t>
            </w:r>
            <w:proofErr w:type="spellEnd"/>
            <w:r w:rsidRPr="00E60142">
              <w:t>.</w:t>
            </w:r>
          </w:p>
        </w:tc>
      </w:tr>
      <w:tr w:rsidR="00923699" w:rsidRPr="0075169E" w14:paraId="025D6C59" w14:textId="77777777" w:rsidTr="00016865">
        <w:trPr>
          <w:trHeight w:val="482"/>
        </w:trPr>
        <w:tc>
          <w:tcPr>
            <w:tcW w:w="674" w:type="dxa"/>
          </w:tcPr>
          <w:p w14:paraId="230EBF0C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07C3ECBB" w14:textId="7D33FE6E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proofErr w:type="spellStart"/>
            <w:r w:rsidRPr="00E60142">
              <w:t>To</w:t>
            </w:r>
            <w:proofErr w:type="spellEnd"/>
            <w:r w:rsidRPr="00E60142">
              <w:t xml:space="preserve"> be </w:t>
            </w:r>
            <w:proofErr w:type="spellStart"/>
            <w:r w:rsidRPr="00E60142">
              <w:t>able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to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interpret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arterial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blood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gas</w:t>
            </w:r>
            <w:proofErr w:type="spellEnd"/>
            <w:r w:rsidRPr="00E60142">
              <w:t>.</w:t>
            </w:r>
          </w:p>
        </w:tc>
      </w:tr>
      <w:tr w:rsidR="00923699" w:rsidRPr="0075169E" w14:paraId="0833BD1F" w14:textId="77777777" w:rsidTr="00016865">
        <w:trPr>
          <w:trHeight w:val="479"/>
        </w:trPr>
        <w:tc>
          <w:tcPr>
            <w:tcW w:w="674" w:type="dxa"/>
          </w:tcPr>
          <w:p w14:paraId="55123E77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37F3348C" w14:textId="049E38A2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proofErr w:type="spellStart"/>
            <w:r w:rsidRPr="00E60142">
              <w:t>To</w:t>
            </w:r>
            <w:proofErr w:type="spellEnd"/>
            <w:r w:rsidRPr="00E60142">
              <w:t xml:space="preserve"> be </w:t>
            </w:r>
            <w:proofErr w:type="spellStart"/>
            <w:r w:rsidRPr="00E60142">
              <w:t>able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to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follow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the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patient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under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non-invasive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mechanical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ventilator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support</w:t>
            </w:r>
            <w:proofErr w:type="spellEnd"/>
            <w:r w:rsidRPr="00E60142">
              <w:t>.</w:t>
            </w:r>
          </w:p>
        </w:tc>
      </w:tr>
      <w:tr w:rsidR="00923699" w:rsidRPr="0075169E" w14:paraId="499B2B0F" w14:textId="77777777" w:rsidTr="00016865">
        <w:trPr>
          <w:trHeight w:val="472"/>
        </w:trPr>
        <w:tc>
          <w:tcPr>
            <w:tcW w:w="674" w:type="dxa"/>
          </w:tcPr>
          <w:p w14:paraId="43EB1512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2C941FF8" w14:textId="2CC8CB98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proofErr w:type="spellStart"/>
            <w:r w:rsidRPr="00E60142">
              <w:t>To</w:t>
            </w:r>
            <w:proofErr w:type="spellEnd"/>
            <w:r w:rsidRPr="00E60142">
              <w:t xml:space="preserve"> be </w:t>
            </w:r>
            <w:proofErr w:type="spellStart"/>
            <w:r w:rsidRPr="00E60142">
              <w:t>able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to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follow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the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patient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under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invasive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mechanical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ventilator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support</w:t>
            </w:r>
            <w:proofErr w:type="spellEnd"/>
            <w:r w:rsidRPr="00E60142">
              <w:t>.</w:t>
            </w:r>
          </w:p>
        </w:tc>
      </w:tr>
      <w:tr w:rsidR="00923699" w:rsidRPr="0075169E" w14:paraId="75B8CAD6" w14:textId="77777777" w:rsidTr="00016865">
        <w:trPr>
          <w:trHeight w:val="482"/>
        </w:trPr>
        <w:tc>
          <w:tcPr>
            <w:tcW w:w="674" w:type="dxa"/>
          </w:tcPr>
          <w:p w14:paraId="60CFC09B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1D1CD234" w14:textId="1A9B7196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proofErr w:type="spellStart"/>
            <w:r w:rsidRPr="00E60142">
              <w:t>To</w:t>
            </w:r>
            <w:proofErr w:type="spellEnd"/>
            <w:r w:rsidRPr="00E60142">
              <w:t xml:space="preserve"> be </w:t>
            </w:r>
            <w:proofErr w:type="spellStart"/>
            <w:r w:rsidRPr="00E60142">
              <w:t>able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to</w:t>
            </w:r>
            <w:proofErr w:type="spellEnd"/>
            <w:r w:rsidRPr="00E60142">
              <w:t xml:space="preserve"> organize </w:t>
            </w:r>
            <w:proofErr w:type="spellStart"/>
            <w:r w:rsidRPr="00E60142">
              <w:t>nutritional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therapy</w:t>
            </w:r>
            <w:proofErr w:type="spellEnd"/>
            <w:r w:rsidRPr="00E60142">
              <w:t xml:space="preserve"> in </w:t>
            </w:r>
            <w:proofErr w:type="spellStart"/>
            <w:r w:rsidRPr="00E60142">
              <w:t>Intensive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Care</w:t>
            </w:r>
            <w:proofErr w:type="spellEnd"/>
            <w:r w:rsidRPr="00E60142">
              <w:t>.</w:t>
            </w:r>
          </w:p>
        </w:tc>
      </w:tr>
    </w:tbl>
    <w:p w14:paraId="289F9661" w14:textId="77777777" w:rsidR="00106D35" w:rsidRPr="0075169E" w:rsidRDefault="00106D35" w:rsidP="00D067B9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06D35" w:rsidRPr="0075169E" w14:paraId="21DFDA8F" w14:textId="77777777" w:rsidTr="00756500">
        <w:trPr>
          <w:trHeight w:val="403"/>
        </w:trPr>
        <w:tc>
          <w:tcPr>
            <w:tcW w:w="9212" w:type="dxa"/>
            <w:gridSpan w:val="2"/>
            <w:shd w:val="clear" w:color="auto" w:fill="94B3D6"/>
          </w:tcPr>
          <w:p w14:paraId="0D58C73B" w14:textId="4426CE1C" w:rsidR="00106D35" w:rsidRPr="0075169E" w:rsidRDefault="00035AA7" w:rsidP="00D067B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INTENDED LEARNING OUTCOME(S)</w:t>
            </w:r>
          </w:p>
        </w:tc>
      </w:tr>
      <w:tr w:rsidR="00923699" w:rsidRPr="0075169E" w14:paraId="6630DDB8" w14:textId="77777777" w:rsidTr="00016865">
        <w:trPr>
          <w:trHeight w:val="482"/>
        </w:trPr>
        <w:tc>
          <w:tcPr>
            <w:tcW w:w="674" w:type="dxa"/>
          </w:tcPr>
          <w:p w14:paraId="23D0554D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A652B0A" w14:textId="0E046E84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r>
              <w:t xml:space="preserve">Can </w:t>
            </w:r>
            <w:proofErr w:type="spellStart"/>
            <w:r w:rsidRPr="00E60142">
              <w:t>care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for</w:t>
            </w:r>
            <w:proofErr w:type="spellEnd"/>
            <w:r w:rsidRPr="00E60142">
              <w:t xml:space="preserve"> post-</w:t>
            </w:r>
            <w:proofErr w:type="spellStart"/>
            <w:r w:rsidRPr="00E60142">
              <w:t>resuscitative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patients</w:t>
            </w:r>
            <w:proofErr w:type="spellEnd"/>
            <w:r w:rsidRPr="00E60142">
              <w:t>.</w:t>
            </w:r>
          </w:p>
        </w:tc>
      </w:tr>
      <w:tr w:rsidR="00923699" w:rsidRPr="0075169E" w14:paraId="758FC593" w14:textId="77777777" w:rsidTr="00016865">
        <w:trPr>
          <w:trHeight w:val="481"/>
        </w:trPr>
        <w:tc>
          <w:tcPr>
            <w:tcW w:w="674" w:type="dxa"/>
          </w:tcPr>
          <w:p w14:paraId="7BB6D9CB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0CE4DEA" w14:textId="1D330B3B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r>
              <w:t>Can</w:t>
            </w:r>
            <w:r w:rsidRPr="00E60142">
              <w:t xml:space="preserve"> </w:t>
            </w:r>
            <w:proofErr w:type="spellStart"/>
            <w:r w:rsidRPr="00E60142">
              <w:t>interpret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arterial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blood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gas</w:t>
            </w:r>
            <w:proofErr w:type="spellEnd"/>
            <w:r w:rsidRPr="00E60142">
              <w:t>.</w:t>
            </w:r>
          </w:p>
        </w:tc>
      </w:tr>
      <w:tr w:rsidR="00923699" w:rsidRPr="0075169E" w14:paraId="4F7064A9" w14:textId="77777777" w:rsidTr="00016865">
        <w:trPr>
          <w:trHeight w:val="479"/>
        </w:trPr>
        <w:tc>
          <w:tcPr>
            <w:tcW w:w="674" w:type="dxa"/>
          </w:tcPr>
          <w:p w14:paraId="279B81C1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13CD8B94" w14:textId="0766CA22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r>
              <w:t>Can</w:t>
            </w:r>
            <w:r w:rsidRPr="00E60142">
              <w:t xml:space="preserve"> </w:t>
            </w:r>
            <w:proofErr w:type="spellStart"/>
            <w:r w:rsidRPr="00E60142">
              <w:t>follow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the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patient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under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non-invasive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mechanical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ventilator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support</w:t>
            </w:r>
            <w:proofErr w:type="spellEnd"/>
            <w:r w:rsidRPr="00E60142">
              <w:t>.</w:t>
            </w:r>
          </w:p>
        </w:tc>
      </w:tr>
      <w:tr w:rsidR="00923699" w:rsidRPr="0075169E" w14:paraId="2C4008C7" w14:textId="77777777" w:rsidTr="00016865">
        <w:trPr>
          <w:trHeight w:val="472"/>
        </w:trPr>
        <w:tc>
          <w:tcPr>
            <w:tcW w:w="674" w:type="dxa"/>
          </w:tcPr>
          <w:p w14:paraId="25D29491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1A9A4B1B" w14:textId="3D566A12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r>
              <w:t>Can</w:t>
            </w:r>
            <w:r w:rsidRPr="00E60142">
              <w:t xml:space="preserve"> </w:t>
            </w:r>
            <w:proofErr w:type="spellStart"/>
            <w:r w:rsidRPr="00E60142">
              <w:t>follow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the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patient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under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invasive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mechanical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ventilator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support</w:t>
            </w:r>
            <w:proofErr w:type="spellEnd"/>
            <w:r w:rsidRPr="00E60142">
              <w:t>.</w:t>
            </w:r>
          </w:p>
        </w:tc>
      </w:tr>
      <w:tr w:rsidR="00923699" w:rsidRPr="0075169E" w14:paraId="01FD176B" w14:textId="77777777" w:rsidTr="00016865">
        <w:trPr>
          <w:trHeight w:val="481"/>
        </w:trPr>
        <w:tc>
          <w:tcPr>
            <w:tcW w:w="674" w:type="dxa"/>
          </w:tcPr>
          <w:p w14:paraId="2F9D7616" w14:textId="77777777" w:rsidR="00923699" w:rsidRPr="0075169E" w:rsidRDefault="00923699" w:rsidP="00923699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75169E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46C801E2" w14:textId="6BE89DC0" w:rsidR="00923699" w:rsidRPr="0075169E" w:rsidRDefault="00923699" w:rsidP="00923699">
            <w:pPr>
              <w:spacing w:line="360" w:lineRule="auto"/>
              <w:rPr>
                <w:lang w:val="en-US"/>
              </w:rPr>
            </w:pPr>
            <w:r>
              <w:t>Can</w:t>
            </w:r>
            <w:r w:rsidRPr="00E60142">
              <w:t xml:space="preserve"> </w:t>
            </w:r>
            <w:r w:rsidRPr="00E60142">
              <w:t xml:space="preserve">organize </w:t>
            </w:r>
            <w:proofErr w:type="spellStart"/>
            <w:r w:rsidRPr="00E60142">
              <w:t>nutritional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therapy</w:t>
            </w:r>
            <w:proofErr w:type="spellEnd"/>
            <w:r w:rsidRPr="00E60142">
              <w:t xml:space="preserve"> in </w:t>
            </w:r>
            <w:proofErr w:type="spellStart"/>
            <w:r w:rsidRPr="00E60142">
              <w:t>Intensive</w:t>
            </w:r>
            <w:proofErr w:type="spellEnd"/>
            <w:r w:rsidRPr="00E60142">
              <w:t xml:space="preserve"> </w:t>
            </w:r>
            <w:proofErr w:type="spellStart"/>
            <w:r w:rsidRPr="00E60142">
              <w:t>Care</w:t>
            </w:r>
            <w:proofErr w:type="spellEnd"/>
            <w:r w:rsidRPr="00E60142">
              <w:t>.</w:t>
            </w:r>
          </w:p>
        </w:tc>
      </w:tr>
    </w:tbl>
    <w:p w14:paraId="4E90D4EB" w14:textId="77777777" w:rsidR="00106D35" w:rsidRPr="0075169E" w:rsidRDefault="00106D35" w:rsidP="00D067B9">
      <w:pPr>
        <w:spacing w:line="360" w:lineRule="auto"/>
        <w:rPr>
          <w:lang w:val="en-US"/>
        </w:rPr>
      </w:pPr>
    </w:p>
    <w:p w14:paraId="3E728BDD" w14:textId="77777777" w:rsidR="00106D35" w:rsidRPr="0075169E" w:rsidRDefault="00106D35" w:rsidP="00D067B9">
      <w:pPr>
        <w:spacing w:line="360" w:lineRule="auto"/>
        <w:rPr>
          <w:lang w:val="en-US"/>
        </w:rPr>
      </w:pPr>
    </w:p>
    <w:sectPr w:rsidR="00106D35" w:rsidRPr="0075169E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D8"/>
    <w:rsid w:val="00035AA7"/>
    <w:rsid w:val="00106D35"/>
    <w:rsid w:val="0051666C"/>
    <w:rsid w:val="005C3310"/>
    <w:rsid w:val="00654049"/>
    <w:rsid w:val="006D3195"/>
    <w:rsid w:val="0075169E"/>
    <w:rsid w:val="00756500"/>
    <w:rsid w:val="00767A14"/>
    <w:rsid w:val="007B5492"/>
    <w:rsid w:val="00923699"/>
    <w:rsid w:val="009873FE"/>
    <w:rsid w:val="00AD45B7"/>
    <w:rsid w:val="00B27A9B"/>
    <w:rsid w:val="00D067B9"/>
    <w:rsid w:val="00E56E9C"/>
    <w:rsid w:val="00E94BEB"/>
    <w:rsid w:val="00F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1F0EF"/>
  <w15:docId w15:val="{4588040B-5792-45D2-AAF9-CE8EB80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y2iqfc">
    <w:name w:val="y2iqfc"/>
    <w:basedOn w:val="VarsaylanParagrafYazTipi"/>
    <w:rsid w:val="0092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17</cp:revision>
  <dcterms:created xsi:type="dcterms:W3CDTF">2022-08-13T10:45:00Z</dcterms:created>
  <dcterms:modified xsi:type="dcterms:W3CDTF">2023-04-22T06:31:00Z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